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B2FD" w14:textId="77777777" w:rsidR="004E1259" w:rsidRDefault="004E1259">
      <w:pPr>
        <w:rPr>
          <w:rFonts w:hint="eastAsia"/>
        </w:rPr>
      </w:pPr>
      <w:r>
        <w:rPr>
          <w:rFonts w:hint="eastAsia"/>
        </w:rPr>
        <w:t>gài lǜ de pīn yīn hé yì si zěn me xiě</w:t>
      </w:r>
    </w:p>
    <w:p w14:paraId="7775DB4C" w14:textId="77777777" w:rsidR="004E1259" w:rsidRDefault="004E1259">
      <w:pPr>
        <w:rPr>
          <w:rFonts w:hint="eastAsia"/>
        </w:rPr>
      </w:pPr>
    </w:p>
    <w:p w14:paraId="7B67CD9D" w14:textId="77777777" w:rsidR="004E1259" w:rsidRDefault="004E1259">
      <w:pPr>
        <w:rPr>
          <w:rFonts w:hint="eastAsia"/>
        </w:rPr>
      </w:pPr>
      <w:r>
        <w:rPr>
          <w:rFonts w:hint="eastAsia"/>
        </w:rPr>
        <w:t>“Gài lǜ” shì yī gè hàn yǔ cí yǔ，tā de pīn yīn shì “gài lǜ”，zài hàn yǔ pīn yīn zhōng，“gài” de shēng diào shì dì sì shēng（gài），ér “lǜ” yě shì dì sì shēng（lǜ）。zhè gè cí yǔ zài xiàn dài hàn yǔ zhōng fēng fù yùn yòng，cháng cháng yòng lái miáo shù mǒu jiàn shì qíng fā shēng de kě néng xìng chéng dù。</w:t>
      </w:r>
    </w:p>
    <w:p w14:paraId="5AE53102" w14:textId="77777777" w:rsidR="004E1259" w:rsidRDefault="004E1259">
      <w:pPr>
        <w:rPr>
          <w:rFonts w:hint="eastAsia"/>
        </w:rPr>
      </w:pPr>
    </w:p>
    <w:p w14:paraId="094B3E33" w14:textId="77777777" w:rsidR="004E1259" w:rsidRDefault="004E1259">
      <w:pPr>
        <w:rPr>
          <w:rFonts w:hint="eastAsia"/>
        </w:rPr>
      </w:pPr>
    </w:p>
    <w:p w14:paraId="106C08C6" w14:textId="77777777" w:rsidR="004E1259" w:rsidRDefault="004E1259">
      <w:pPr>
        <w:rPr>
          <w:rFonts w:hint="eastAsia"/>
        </w:rPr>
      </w:pPr>
      <w:r>
        <w:rPr>
          <w:rFonts w:hint="eastAsia"/>
        </w:rPr>
        <w:t>“Gài lǜ” de hán yì</w:t>
      </w:r>
    </w:p>
    <w:p w14:paraId="61C858CA" w14:textId="77777777" w:rsidR="004E1259" w:rsidRDefault="004E1259">
      <w:pPr>
        <w:rPr>
          <w:rFonts w:hint="eastAsia"/>
        </w:rPr>
      </w:pPr>
    </w:p>
    <w:p w14:paraId="70693985" w14:textId="77777777" w:rsidR="004E1259" w:rsidRDefault="004E1259">
      <w:pPr>
        <w:rPr>
          <w:rFonts w:hint="eastAsia"/>
        </w:rPr>
      </w:pPr>
      <w:r>
        <w:rPr>
          <w:rFonts w:hint="eastAsia"/>
        </w:rPr>
        <w:t>zài shù xué hé tǒng jì xué zhōng，“gài lǜ” zhǐ de shì yī gè shì jiàn fā shēng de kě néng xìng，tōng cháng yǐ yī gè shù zì biǎo shì，rú 0.5 huò zhě 50%。qí zhōng，0 dài biǎo wán quán bù kě néng，1 dài biǎo bì rán fā shēng。zhè ge gài niàn zài shēng huó zhōng yě bèi guǎng fàn yǐn yòng，bǐ rú rén men huì shuō “xià yǔ de gài lǜ hěn dà”，yì sī shì xià yǔ de kě néng xìng hěn gāo。</w:t>
      </w:r>
    </w:p>
    <w:p w14:paraId="51DEB9E8" w14:textId="77777777" w:rsidR="004E1259" w:rsidRDefault="004E1259">
      <w:pPr>
        <w:rPr>
          <w:rFonts w:hint="eastAsia"/>
        </w:rPr>
      </w:pPr>
    </w:p>
    <w:p w14:paraId="4D56DAA1" w14:textId="77777777" w:rsidR="004E1259" w:rsidRDefault="004E1259">
      <w:pPr>
        <w:rPr>
          <w:rFonts w:hint="eastAsia"/>
        </w:rPr>
      </w:pPr>
    </w:p>
    <w:p w14:paraId="70D61A8F" w14:textId="77777777" w:rsidR="004E1259" w:rsidRDefault="004E1259">
      <w:pPr>
        <w:rPr>
          <w:rFonts w:hint="eastAsia"/>
        </w:rPr>
      </w:pPr>
      <w:r>
        <w:rPr>
          <w:rFonts w:hint="eastAsia"/>
        </w:rPr>
        <w:t>zěn me zhèng què pīn xiě “gài lǜ”</w:t>
      </w:r>
    </w:p>
    <w:p w14:paraId="1FBF862A" w14:textId="77777777" w:rsidR="004E1259" w:rsidRDefault="004E1259">
      <w:pPr>
        <w:rPr>
          <w:rFonts w:hint="eastAsia"/>
        </w:rPr>
      </w:pPr>
    </w:p>
    <w:p w14:paraId="172FE09A" w14:textId="77777777" w:rsidR="004E1259" w:rsidRDefault="004E1259">
      <w:pPr>
        <w:rPr>
          <w:rFonts w:hint="eastAsia"/>
        </w:rPr>
      </w:pPr>
      <w:r>
        <w:rPr>
          <w:rFonts w:hint="eastAsia"/>
        </w:rPr>
        <w:t>zài pīn yīn zhōng，“gài” de xiě fǎ shì “g-a-i”，hé chéng “gài”，shēng diào biāo zài “a” shàng，dàn yīn wèi “ai” shì yī gè fù yùn mǔ，suǒ yǐ shēng diào yào biāo zài “a” de hòu miàn，shí jì fā yīn yǐ “a” wèi zhǔ。“lǜ” de pīn yīn shì “l-v”，yīn wèi “ü” zài yǒu “j、q、x、y” de shí hòu，diǎn ér huì bèi shěng diào，suǒ yǐ “lǜ” zhōng de “ü” shì zhèng què de xiě fǎ，bù néng xiě chéng “lu”。</w:t>
      </w:r>
    </w:p>
    <w:p w14:paraId="766EAB71" w14:textId="77777777" w:rsidR="004E1259" w:rsidRDefault="004E1259">
      <w:pPr>
        <w:rPr>
          <w:rFonts w:hint="eastAsia"/>
        </w:rPr>
      </w:pPr>
    </w:p>
    <w:p w14:paraId="2CB9039B" w14:textId="77777777" w:rsidR="004E1259" w:rsidRDefault="004E1259">
      <w:pPr>
        <w:rPr>
          <w:rFonts w:hint="eastAsia"/>
        </w:rPr>
      </w:pPr>
    </w:p>
    <w:p w14:paraId="41475D82" w14:textId="77777777" w:rsidR="004E1259" w:rsidRDefault="004E1259">
      <w:pPr>
        <w:rPr>
          <w:rFonts w:hint="eastAsia"/>
        </w:rPr>
      </w:pPr>
      <w:r>
        <w:rPr>
          <w:rFonts w:hint="eastAsia"/>
        </w:rPr>
        <w:t>“gài lǜ” zài shēng huó zhōng de yìng yòng</w:t>
      </w:r>
    </w:p>
    <w:p w14:paraId="12E448F8" w14:textId="77777777" w:rsidR="004E1259" w:rsidRDefault="004E1259">
      <w:pPr>
        <w:rPr>
          <w:rFonts w:hint="eastAsia"/>
        </w:rPr>
      </w:pPr>
    </w:p>
    <w:p w14:paraId="299F3EAD" w14:textId="77777777" w:rsidR="004E1259" w:rsidRDefault="004E1259">
      <w:pPr>
        <w:rPr>
          <w:rFonts w:hint="eastAsia"/>
        </w:rPr>
      </w:pPr>
      <w:r>
        <w:rPr>
          <w:rFonts w:hint="eastAsia"/>
        </w:rPr>
        <w:t>bù guǎn shì qì xiàng yù bào、tóu zī fēng xiǎn píng gū hái shì rì cháng zuò chū jué dìng，gài lǜ dōu shì yī gè fēi cháng zhòng yào de gōng jù。bǐ rú，tóu zī zhě huì yòng gài lǜ lái píng guān mǒu xiàng mù de chéng gōng jī huì；ér rén men zài chū mén qián huì kàn xià yǔ de gài lǜ lái jué dìng shì fǒu dài yǔ sǎn。</w:t>
      </w:r>
    </w:p>
    <w:p w14:paraId="39385B94" w14:textId="77777777" w:rsidR="004E1259" w:rsidRDefault="004E1259">
      <w:pPr>
        <w:rPr>
          <w:rFonts w:hint="eastAsia"/>
        </w:rPr>
      </w:pPr>
    </w:p>
    <w:p w14:paraId="14FA6524" w14:textId="77777777" w:rsidR="004E1259" w:rsidRDefault="004E1259">
      <w:pPr>
        <w:rPr>
          <w:rFonts w:hint="eastAsia"/>
        </w:rPr>
      </w:pPr>
    </w:p>
    <w:p w14:paraId="5393FA0C" w14:textId="77777777" w:rsidR="004E1259" w:rsidRDefault="004E1259">
      <w:pPr>
        <w:rPr>
          <w:rFonts w:hint="eastAsia"/>
        </w:rPr>
      </w:pPr>
      <w:r>
        <w:rPr>
          <w:rFonts w:hint="eastAsia"/>
        </w:rPr>
        <w:t>jié yǔ</w:t>
      </w:r>
    </w:p>
    <w:p w14:paraId="0047D427" w14:textId="77777777" w:rsidR="004E1259" w:rsidRDefault="004E1259">
      <w:pPr>
        <w:rPr>
          <w:rFonts w:hint="eastAsia"/>
        </w:rPr>
      </w:pPr>
    </w:p>
    <w:p w14:paraId="5BFE91B1" w14:textId="77777777" w:rsidR="004E1259" w:rsidRDefault="004E1259">
      <w:pPr>
        <w:rPr>
          <w:rFonts w:hint="eastAsia"/>
        </w:rPr>
      </w:pPr>
      <w:r>
        <w:rPr>
          <w:rFonts w:hint="eastAsia"/>
        </w:rPr>
        <w:t>zǒng zhī，“gài lǜ” de pīn yīn shì “gài lǜ”，tā de yì si shì zhǐ mǒu jiàn shì qíng fā shēng de kě néng xìng chéng dù。bù lùn shì zài xué shù yán jiū hái shì rì cháng shēng huó zhōng，gài lǜ dōu shì yī gè fēi cháng shí yòng de gài niàn。zhèng què de pīn xiě hé lǐ jiě gài lǜ，néng bāng zhù wǒ men gèng hǎo de zuò chū pàn duàn hé jué cè。</w:t>
      </w:r>
    </w:p>
    <w:p w14:paraId="2D58DB0F" w14:textId="77777777" w:rsidR="004E1259" w:rsidRDefault="004E1259">
      <w:pPr>
        <w:rPr>
          <w:rFonts w:hint="eastAsia"/>
        </w:rPr>
      </w:pPr>
    </w:p>
    <w:p w14:paraId="4597BDBF" w14:textId="77777777" w:rsidR="004E1259" w:rsidRDefault="004E1259">
      <w:pPr>
        <w:rPr>
          <w:rFonts w:hint="eastAsia"/>
        </w:rPr>
      </w:pPr>
      <w:r>
        <w:rPr>
          <w:rFonts w:hint="eastAsia"/>
        </w:rPr>
        <w:t>本文是由懂得生活网（dongdeshenghuo.com）为大家创作</w:t>
      </w:r>
    </w:p>
    <w:p w14:paraId="48864699" w14:textId="44D8A0A5" w:rsidR="001114AB" w:rsidRDefault="001114AB"/>
    <w:sectPr w:rsidR="00111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AB"/>
    <w:rsid w:val="001114AB"/>
    <w:rsid w:val="00277131"/>
    <w:rsid w:val="004E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4CE7F-00EE-4E92-AE94-E6F430AD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4AB"/>
    <w:rPr>
      <w:rFonts w:cstheme="majorBidi"/>
      <w:color w:val="2F5496" w:themeColor="accent1" w:themeShade="BF"/>
      <w:sz w:val="28"/>
      <w:szCs w:val="28"/>
    </w:rPr>
  </w:style>
  <w:style w:type="character" w:customStyle="1" w:styleId="50">
    <w:name w:val="标题 5 字符"/>
    <w:basedOn w:val="a0"/>
    <w:link w:val="5"/>
    <w:uiPriority w:val="9"/>
    <w:semiHidden/>
    <w:rsid w:val="001114AB"/>
    <w:rPr>
      <w:rFonts w:cstheme="majorBidi"/>
      <w:color w:val="2F5496" w:themeColor="accent1" w:themeShade="BF"/>
      <w:sz w:val="24"/>
    </w:rPr>
  </w:style>
  <w:style w:type="character" w:customStyle="1" w:styleId="60">
    <w:name w:val="标题 6 字符"/>
    <w:basedOn w:val="a0"/>
    <w:link w:val="6"/>
    <w:uiPriority w:val="9"/>
    <w:semiHidden/>
    <w:rsid w:val="001114AB"/>
    <w:rPr>
      <w:rFonts w:cstheme="majorBidi"/>
      <w:b/>
      <w:bCs/>
      <w:color w:val="2F5496" w:themeColor="accent1" w:themeShade="BF"/>
    </w:rPr>
  </w:style>
  <w:style w:type="character" w:customStyle="1" w:styleId="70">
    <w:name w:val="标题 7 字符"/>
    <w:basedOn w:val="a0"/>
    <w:link w:val="7"/>
    <w:uiPriority w:val="9"/>
    <w:semiHidden/>
    <w:rsid w:val="001114AB"/>
    <w:rPr>
      <w:rFonts w:cstheme="majorBidi"/>
      <w:b/>
      <w:bCs/>
      <w:color w:val="595959" w:themeColor="text1" w:themeTint="A6"/>
    </w:rPr>
  </w:style>
  <w:style w:type="character" w:customStyle="1" w:styleId="80">
    <w:name w:val="标题 8 字符"/>
    <w:basedOn w:val="a0"/>
    <w:link w:val="8"/>
    <w:uiPriority w:val="9"/>
    <w:semiHidden/>
    <w:rsid w:val="001114AB"/>
    <w:rPr>
      <w:rFonts w:cstheme="majorBidi"/>
      <w:color w:val="595959" w:themeColor="text1" w:themeTint="A6"/>
    </w:rPr>
  </w:style>
  <w:style w:type="character" w:customStyle="1" w:styleId="90">
    <w:name w:val="标题 9 字符"/>
    <w:basedOn w:val="a0"/>
    <w:link w:val="9"/>
    <w:uiPriority w:val="9"/>
    <w:semiHidden/>
    <w:rsid w:val="001114AB"/>
    <w:rPr>
      <w:rFonts w:eastAsiaTheme="majorEastAsia" w:cstheme="majorBidi"/>
      <w:color w:val="595959" w:themeColor="text1" w:themeTint="A6"/>
    </w:rPr>
  </w:style>
  <w:style w:type="paragraph" w:styleId="a3">
    <w:name w:val="Title"/>
    <w:basedOn w:val="a"/>
    <w:next w:val="a"/>
    <w:link w:val="a4"/>
    <w:uiPriority w:val="10"/>
    <w:qFormat/>
    <w:rsid w:val="00111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4AB"/>
    <w:pPr>
      <w:spacing w:before="160"/>
      <w:jc w:val="center"/>
    </w:pPr>
    <w:rPr>
      <w:i/>
      <w:iCs/>
      <w:color w:val="404040" w:themeColor="text1" w:themeTint="BF"/>
    </w:rPr>
  </w:style>
  <w:style w:type="character" w:customStyle="1" w:styleId="a8">
    <w:name w:val="引用 字符"/>
    <w:basedOn w:val="a0"/>
    <w:link w:val="a7"/>
    <w:uiPriority w:val="29"/>
    <w:rsid w:val="001114AB"/>
    <w:rPr>
      <w:i/>
      <w:iCs/>
      <w:color w:val="404040" w:themeColor="text1" w:themeTint="BF"/>
    </w:rPr>
  </w:style>
  <w:style w:type="paragraph" w:styleId="a9">
    <w:name w:val="List Paragraph"/>
    <w:basedOn w:val="a"/>
    <w:uiPriority w:val="34"/>
    <w:qFormat/>
    <w:rsid w:val="001114AB"/>
    <w:pPr>
      <w:ind w:left="720"/>
      <w:contextualSpacing/>
    </w:pPr>
  </w:style>
  <w:style w:type="character" w:styleId="aa">
    <w:name w:val="Intense Emphasis"/>
    <w:basedOn w:val="a0"/>
    <w:uiPriority w:val="21"/>
    <w:qFormat/>
    <w:rsid w:val="001114AB"/>
    <w:rPr>
      <w:i/>
      <w:iCs/>
      <w:color w:val="2F5496" w:themeColor="accent1" w:themeShade="BF"/>
    </w:rPr>
  </w:style>
  <w:style w:type="paragraph" w:styleId="ab">
    <w:name w:val="Intense Quote"/>
    <w:basedOn w:val="a"/>
    <w:next w:val="a"/>
    <w:link w:val="ac"/>
    <w:uiPriority w:val="30"/>
    <w:qFormat/>
    <w:rsid w:val="00111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4AB"/>
    <w:rPr>
      <w:i/>
      <w:iCs/>
      <w:color w:val="2F5496" w:themeColor="accent1" w:themeShade="BF"/>
    </w:rPr>
  </w:style>
  <w:style w:type="character" w:styleId="ad">
    <w:name w:val="Intense Reference"/>
    <w:basedOn w:val="a0"/>
    <w:uiPriority w:val="32"/>
    <w:qFormat/>
    <w:rsid w:val="00111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